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8409" w14:textId="77777777" w:rsidR="0048002B" w:rsidRPr="00857506" w:rsidRDefault="0048002B" w:rsidP="0048002B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sv-SE"/>
        </w:rPr>
      </w:pPr>
      <w:r w:rsidRPr="00857506">
        <w:rPr>
          <w:rFonts w:ascii="inherit" w:eastAsia="Times New Roman" w:hAnsi="inherit" w:cs="Arial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KM 2022</w:t>
      </w:r>
    </w:p>
    <w:p w14:paraId="7A0D4E25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6B7BCB76" w14:textId="77777777" w:rsidR="0048002B" w:rsidRPr="00857506" w:rsidRDefault="0048002B" w:rsidP="0048002B">
      <w:pPr>
        <w:shd w:val="clear" w:color="auto" w:fill="FFFFFF"/>
        <w:spacing w:after="0" w:line="315" w:lineRule="atLeast"/>
        <w:textAlignment w:val="baseline"/>
        <w:outlineLvl w:val="2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5750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sv-SE"/>
        </w:rPr>
        <w:t>KM 2022 avgjordes i en spännande avslutning</w:t>
      </w:r>
    </w:p>
    <w:p w14:paraId="07396EF9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Så var det äntligen dags för ett nytt KM efter två års uppehåll. Vi hade samlat ihop 9 deltagare att göra upp om Klubbmästartiteln i </w:t>
      </w:r>
      <w:proofErr w:type="spellStart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Sollentunahallen</w:t>
      </w:r>
      <w:proofErr w:type="spellEnd"/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den 28 april. På grund av stigande ålder avgjordes KM över endast 5 serier. Det såg länge ut att bli en enmansshow. Men det blev en riktig nagelbitare med 3 man inblandade.</w:t>
      </w:r>
    </w:p>
    <w:p w14:paraId="4162F8BC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    Lille-Bror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 som spelade sina första serier i IFK-tröjan för säsongen, öppnade med utmärkta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221.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Han var den ende över pari.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Lennart H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och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låg närmast med 189 och 187.</w:t>
      </w:r>
    </w:p>
    <w:p w14:paraId="0CED1992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 I nästa serie slog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sämre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156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Men då alla andra spelade mediokert hade han ökat sin ledning lite till 35 p. Den tredje serien blev den andra lik med dåligt spel på nästan alla håll.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-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Brors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172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(totalt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549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) som var den nästa högsta serien räckte till att öka ledningen ytterligare till hela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67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käglor före en knippe spelare,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Gunnar 482,Ingvar 477,Mats W och Leif på 470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Det såg alltså ut att Lille-Bror enkelt skulle vinna sitt andra KM i följd.</w:t>
      </w:r>
    </w:p>
    <w:p w14:paraId="7EFA9E46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  Men i 4:e serien började det hända saker då det plötsligt slogs 3 pariserier men inte av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som 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153.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Det blev äntligen spänning i toppen. Inför sista serien 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fortfarande ledningen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702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Men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var endast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p bakom med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696 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och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Ingvar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låg trea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679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. Övriga var i praktiken för långt bakom för att vinna titeln.</w:t>
      </w:r>
    </w:p>
    <w:p w14:paraId="6F96D205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Tyvärr har jag inte tillgång till hur de tre i toppen slog ruta för ruta. Men jag vet att alla tre slog bra med flera strikeföljder.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Ingvar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var först klar och slog goda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212, 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vilket gjorde att Lille-Bror behövde en dubbel i sista rutan för att vinna totalt. Han fick in den första striken men i första frislaget blev 2 käglor kvar . Därmed 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Lille-Bror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med sina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183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slutat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6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käglor bakom Ingvar. Hur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 W: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s sista rutor såg ut vet jag inte men han kom ännu närmare då han med sina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190 p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i sista var endast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käglor från KM-titeln.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Ingvar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slutade på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891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,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Mats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hade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886 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och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Lille-Bror 885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. Det måste ha varit det tightaste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KM:et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någonsin.</w:t>
      </w:r>
    </w:p>
    <w:p w14:paraId="08040DEB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Lille-Bror hade ledningen i 58 rutor för att därefter passeras av Ingvar och Mats. Men det finns kanske rättvisa då Lille-Bror i senaste KM 2019 vann genom att passera undertecknad i absolut sista rutan.</w:t>
      </w:r>
    </w:p>
    <w:p w14:paraId="1E96ACD7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Utanför </w:t>
      </w:r>
      <w:proofErr w:type="spellStart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tättrion</w:t>
      </w:r>
      <w:proofErr w:type="spellEnd"/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 xml:space="preserve"> slog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Gunnar 235 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i sista serien vilket var den högst serien i detta KM. Han hamnade på 4:e plats 49 p bakom Ingvar.</w:t>
      </w:r>
    </w:p>
    <w:p w14:paraId="15717DFD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b/>
          <w:bCs/>
          <w:i/>
          <w:iCs/>
          <w:color w:val="818181"/>
          <w:sz w:val="20"/>
          <w:szCs w:val="20"/>
          <w:bdr w:val="none" w:sz="0" w:space="0" w:color="auto" w:frame="1"/>
          <w:lang w:eastAsia="sv-SE"/>
        </w:rPr>
        <w:t>Grattis Ingvar</w:t>
      </w: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till ditt tredje KM, det senast vann Du 2015</w:t>
      </w:r>
    </w:p>
    <w:p w14:paraId="3DFB0A22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Nedan hittar ni allas KM-resultat. Som Ni märker var resultatnivån inte så hög men det var svårspelat. I de sista serierna blev det i alla fall bättre.</w:t>
      </w:r>
    </w:p>
    <w:p w14:paraId="62C08F2B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1.Ingvar 891 2.Mats W 886 3.Lille-Bror 885 4.Gunnar 842 5.Lennart S 824</w:t>
      </w:r>
    </w:p>
    <w:p w14:paraId="10415624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val="en-GB" w:eastAsia="sv-SE"/>
        </w:rPr>
      </w:pP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 </w:t>
      </w:r>
      <w:r w:rsidRPr="00857506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val="en-GB" w:eastAsia="sv-SE"/>
        </w:rPr>
        <w:t>6. Leif 740 7. Curt 737 8. Lennart H 687 9. Mats H 612</w:t>
      </w:r>
    </w:p>
    <w:p w14:paraId="35925DAC" w14:textId="77777777" w:rsidR="0048002B" w:rsidRPr="00857506" w:rsidRDefault="0048002B" w:rsidP="00480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57506">
        <w:rPr>
          <w:rFonts w:ascii="inherit" w:eastAsia="Times New Roman" w:hAnsi="inherit" w:cs="Helvetica"/>
          <w:color w:val="818181"/>
          <w:sz w:val="20"/>
          <w:szCs w:val="20"/>
          <w:bdr w:val="none" w:sz="0" w:space="0" w:color="auto" w:frame="1"/>
          <w:lang w:eastAsia="sv-SE"/>
        </w:rPr>
        <w:t>Bakom pennan </w:t>
      </w:r>
      <w:r w:rsidRPr="00857506">
        <w:rPr>
          <w:rFonts w:ascii="inherit" w:eastAsia="Times New Roman" w:hAnsi="inherit" w:cs="Helvetica"/>
          <w:b/>
          <w:bCs/>
          <w:i/>
          <w:iCs/>
          <w:color w:val="818181"/>
          <w:sz w:val="20"/>
          <w:szCs w:val="20"/>
          <w:bdr w:val="none" w:sz="0" w:space="0" w:color="auto" w:frame="1"/>
          <w:lang w:eastAsia="sv-SE"/>
        </w:rPr>
        <w:t>Leif</w:t>
      </w:r>
    </w:p>
    <w:p w14:paraId="16031108" w14:textId="77777777" w:rsidR="00E4028D" w:rsidRDefault="00000000"/>
    <w:sectPr w:rsidR="00E4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2B"/>
    <w:rsid w:val="0048002B"/>
    <w:rsid w:val="008F60CA"/>
    <w:rsid w:val="00A733F0"/>
    <w:rsid w:val="00F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DE72"/>
  <w15:chartTrackingRefBased/>
  <w15:docId w15:val="{68FA5437-B751-4512-8D53-EC0EF08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2B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Bergquist</dc:creator>
  <cp:keywords/>
  <dc:description/>
  <cp:lastModifiedBy>Ingvar Bergquist</cp:lastModifiedBy>
  <cp:revision>1</cp:revision>
  <dcterms:created xsi:type="dcterms:W3CDTF">2023-03-09T16:38:00Z</dcterms:created>
  <dcterms:modified xsi:type="dcterms:W3CDTF">2023-03-09T16:39:00Z</dcterms:modified>
</cp:coreProperties>
</file>